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65" w:rsidRPr="00DD4E33" w:rsidRDefault="00FF78D6" w:rsidP="00D9643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4E33">
        <w:rPr>
          <w:rFonts w:ascii="Times New Roman" w:hAnsi="Times New Roman" w:cs="Times New Roman"/>
          <w:b/>
          <w:sz w:val="28"/>
          <w:szCs w:val="28"/>
          <w:lang w:eastAsia="ru-RU"/>
        </w:rPr>
        <w:t>Услуги Росреестра в</w:t>
      </w:r>
      <w:r w:rsidR="006B1965" w:rsidRPr="00DD4E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МФЦ</w:t>
      </w:r>
    </w:p>
    <w:p w:rsidR="00FF78D6" w:rsidRPr="00145FAD" w:rsidRDefault="00FF78D6" w:rsidP="00DD4E33">
      <w:p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6B1965" w:rsidRPr="00757E0F" w:rsidRDefault="006B1965" w:rsidP="00DD4E3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Обратиться за получением услуг Росреестра </w:t>
      </w:r>
      <w:r w:rsidR="00C62DC8" w:rsidRPr="00757E0F">
        <w:rPr>
          <w:rFonts w:ascii="Times New Roman" w:hAnsi="Times New Roman" w:cs="Times New Roman"/>
          <w:sz w:val="28"/>
          <w:szCs w:val="28"/>
          <w:lang w:eastAsia="ru-RU"/>
        </w:rPr>
        <w:t>в Ульяновской области можно</w:t>
      </w:r>
      <w:r w:rsidR="00FF67BE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через офис Кадастровой палаты</w:t>
      </w:r>
      <w:r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, но и через </w:t>
      </w:r>
      <w:r w:rsidR="00C62DC8" w:rsidRPr="00757E0F">
        <w:rPr>
          <w:rFonts w:ascii="Times New Roman" w:hAnsi="Times New Roman" w:cs="Times New Roman"/>
          <w:sz w:val="28"/>
          <w:szCs w:val="28"/>
        </w:rPr>
        <w:t>ОГКУ «Корпорация развития интернет</w:t>
      </w:r>
      <w:r w:rsidR="000A134A" w:rsidRPr="00757E0F">
        <w:rPr>
          <w:rFonts w:ascii="Times New Roman" w:hAnsi="Times New Roman" w:cs="Times New Roman"/>
          <w:sz w:val="28"/>
          <w:szCs w:val="28"/>
        </w:rPr>
        <w:t xml:space="preserve"> </w:t>
      </w:r>
      <w:r w:rsidR="00C62DC8" w:rsidRPr="00757E0F">
        <w:rPr>
          <w:rFonts w:ascii="Times New Roman" w:hAnsi="Times New Roman" w:cs="Times New Roman"/>
          <w:sz w:val="28"/>
          <w:szCs w:val="28"/>
        </w:rPr>
        <w:t>-</w:t>
      </w:r>
      <w:r w:rsidR="000A134A" w:rsidRPr="00757E0F">
        <w:rPr>
          <w:rFonts w:ascii="Times New Roman" w:hAnsi="Times New Roman" w:cs="Times New Roman"/>
          <w:sz w:val="28"/>
          <w:szCs w:val="28"/>
        </w:rPr>
        <w:t xml:space="preserve"> </w:t>
      </w:r>
      <w:r w:rsidR="00C62DC8" w:rsidRPr="00757E0F">
        <w:rPr>
          <w:rFonts w:ascii="Times New Roman" w:hAnsi="Times New Roman" w:cs="Times New Roman"/>
          <w:sz w:val="28"/>
          <w:szCs w:val="28"/>
        </w:rPr>
        <w:t xml:space="preserve">технологий - многофункциональный центр предоставления государственных и муниципальных услуг в Ульяновской области» </w:t>
      </w:r>
      <w:r w:rsidR="00FF67BE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62DC8" w:rsidRPr="00757E0F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0A134A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«Мои документы»</w:t>
      </w:r>
      <w:r w:rsidR="00C62DC8" w:rsidRPr="00757E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7607D" w:rsidRPr="00757E0F" w:rsidRDefault="00E7607D" w:rsidP="00DD4E3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задача данных офисов – предоставить государственную или муниципальную услугу на высоком профессиональном уровне, с минимальными временными и транспортными затратами для населения. </w:t>
      </w:r>
    </w:p>
    <w:p w:rsidR="005615C2" w:rsidRPr="00757E0F" w:rsidRDefault="00FF78D6" w:rsidP="00DD4E3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МФЦ </w:t>
      </w:r>
      <w:r w:rsidR="00AA5E58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«Мои документы» </w:t>
      </w:r>
      <w:r w:rsidRPr="00757E0F">
        <w:rPr>
          <w:rFonts w:ascii="Times New Roman" w:hAnsi="Times New Roman" w:cs="Times New Roman"/>
          <w:sz w:val="28"/>
          <w:szCs w:val="28"/>
          <w:lang w:eastAsia="ru-RU"/>
        </w:rPr>
        <w:t>– это удобный и комфортный центр, где комплексно предоставляются различные государственные и муниципальные услуги. Для удобства граждан Росреестр ведет постоянную работу по организации взаимодействия с МФЦ</w:t>
      </w:r>
      <w:r w:rsidR="009329BB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«Мои документы»</w:t>
      </w:r>
      <w:r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предоставления государственных услуг по принципу «одного окна». </w:t>
      </w:r>
    </w:p>
    <w:p w:rsidR="009329BB" w:rsidRPr="00757E0F" w:rsidRDefault="00FF78D6" w:rsidP="00DD4E3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Все офисы и центры МФЦ «Мои документы» </w:t>
      </w:r>
      <w:r w:rsidR="009329BB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Ульяновской области </w:t>
      </w:r>
      <w:r w:rsidR="00B15C91" w:rsidRPr="00757E0F">
        <w:rPr>
          <w:rFonts w:ascii="Times New Roman" w:hAnsi="Times New Roman" w:cs="Times New Roman"/>
          <w:sz w:val="28"/>
          <w:szCs w:val="28"/>
          <w:lang w:eastAsia="ru-RU"/>
        </w:rPr>
        <w:t>предоставляют государственные</w:t>
      </w:r>
      <w:r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B15C91" w:rsidRPr="00757E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E0F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B15C91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="00145FAD" w:rsidRPr="00757E0F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любом из офисов заявитель вправе </w:t>
      </w:r>
      <w:r w:rsidR="00AA5E58" w:rsidRPr="00757E0F">
        <w:rPr>
          <w:rFonts w:ascii="Times New Roman" w:hAnsi="Times New Roman" w:cs="Times New Roman"/>
          <w:sz w:val="28"/>
          <w:szCs w:val="28"/>
          <w:lang w:eastAsia="ru-RU"/>
        </w:rPr>
        <w:t>получить документы</w:t>
      </w:r>
      <w:r w:rsidR="00B15C91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оказания госуслуг</w:t>
      </w:r>
      <w:r w:rsidRPr="00757E0F">
        <w:rPr>
          <w:rFonts w:ascii="Times New Roman" w:hAnsi="Times New Roman" w:cs="Times New Roman"/>
          <w:sz w:val="28"/>
          <w:szCs w:val="28"/>
          <w:lang w:eastAsia="ru-RU"/>
        </w:rPr>
        <w:t>, заказать выписку из</w:t>
      </w:r>
      <w:r w:rsidR="00FF67BE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67BE" w:rsidRPr="00757E0F">
        <w:rPr>
          <w:rFonts w:ascii="Times New Roman" w:hAnsi="Times New Roman" w:cs="Times New Roman"/>
          <w:iCs/>
          <w:sz w:val="28"/>
          <w:szCs w:val="28"/>
          <w:lang w:eastAsia="ru-RU"/>
        </w:rPr>
        <w:t>Единого государственного реестра недвижимости</w:t>
      </w:r>
      <w:r w:rsidR="00AA5E58" w:rsidRPr="00757E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(ЕГРН</w:t>
      </w:r>
      <w:r w:rsidR="00145FAD" w:rsidRPr="00757E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с 1 января 2017 года ЕГРН объединил 2 реестра ЕГРП и ГКН</w:t>
      </w:r>
      <w:r w:rsidR="00AA5E58" w:rsidRPr="00757E0F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57E0F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B15C91" w:rsidRPr="00757E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7E0F">
        <w:rPr>
          <w:rFonts w:ascii="Times New Roman" w:hAnsi="Times New Roman" w:cs="Times New Roman"/>
          <w:sz w:val="28"/>
          <w:szCs w:val="28"/>
          <w:lang w:eastAsia="ru-RU"/>
        </w:rPr>
        <w:t>ставить документы</w:t>
      </w:r>
      <w:proofErr w:type="gramEnd"/>
      <w:r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B15C91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кадастровый учет и</w:t>
      </w:r>
      <w:r w:rsidR="009329BB" w:rsidRPr="00757E0F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государственную регистрацию прав</w:t>
      </w:r>
      <w:r w:rsidR="00B15C91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а на любой объект недвижимости. </w:t>
      </w:r>
    </w:p>
    <w:p w:rsidR="007D0B48" w:rsidRPr="00757E0F" w:rsidRDefault="007D0B48" w:rsidP="00DD4E3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Приводя </w:t>
      </w:r>
      <w:r w:rsidR="000220F9" w:rsidRPr="00757E0F">
        <w:rPr>
          <w:rFonts w:ascii="Times New Roman" w:hAnsi="Times New Roman" w:cs="Times New Roman"/>
          <w:sz w:val="28"/>
          <w:szCs w:val="28"/>
          <w:lang w:eastAsia="ru-RU"/>
        </w:rPr>
        <w:t>статистику,</w:t>
      </w:r>
      <w:r w:rsidR="00AC3703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можем отметить, что</w:t>
      </w:r>
      <w:r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за 2016 год в офисах МФЦ</w:t>
      </w:r>
      <w:r w:rsidR="00AC3703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было подано </w:t>
      </w:r>
      <w:r w:rsidR="009329BB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="000220F9" w:rsidRPr="00757E0F">
        <w:rPr>
          <w:rFonts w:ascii="Times New Roman" w:hAnsi="Times New Roman" w:cs="Times New Roman"/>
          <w:sz w:val="28"/>
          <w:szCs w:val="28"/>
          <w:lang w:eastAsia="ru-RU"/>
        </w:rPr>
        <w:t>76</w:t>
      </w:r>
      <w:r w:rsidR="00AC3703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тыс. заявлений</w:t>
      </w:r>
      <w:r w:rsidR="00145FAD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и запросов</w:t>
      </w:r>
      <w:r w:rsidR="00AC3703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FAD" w:rsidRPr="00757E0F">
        <w:rPr>
          <w:rFonts w:ascii="Times New Roman" w:hAnsi="Times New Roman" w:cs="Times New Roman"/>
          <w:sz w:val="28"/>
          <w:szCs w:val="28"/>
          <w:lang w:eastAsia="ru-RU"/>
        </w:rPr>
        <w:t>ГКН</w:t>
      </w:r>
      <w:r w:rsidR="000220F9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329BB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="000220F9" w:rsidRPr="00757E0F">
        <w:rPr>
          <w:rFonts w:ascii="Times New Roman" w:hAnsi="Times New Roman" w:cs="Times New Roman"/>
          <w:sz w:val="28"/>
          <w:szCs w:val="28"/>
          <w:lang w:eastAsia="ru-RU"/>
        </w:rPr>
        <w:t>248</w:t>
      </w:r>
      <w:r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тыс. запросов</w:t>
      </w:r>
      <w:r w:rsidR="00AC3703" w:rsidRPr="00757E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FAD" w:rsidRPr="00757E0F">
        <w:rPr>
          <w:rFonts w:ascii="Times New Roman" w:hAnsi="Times New Roman" w:cs="Times New Roman"/>
          <w:sz w:val="28"/>
          <w:szCs w:val="28"/>
          <w:lang w:eastAsia="ru-RU"/>
        </w:rPr>
        <w:t>ЕГРП</w:t>
      </w:r>
      <w:r w:rsidR="00AC3703" w:rsidRPr="00757E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F0B" w:rsidRPr="00757E0F" w:rsidRDefault="004C7950" w:rsidP="00DD4E3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57E0F">
        <w:rPr>
          <w:sz w:val="28"/>
          <w:szCs w:val="28"/>
        </w:rPr>
        <w:t>П</w:t>
      </w:r>
      <w:r w:rsidR="00527F0B" w:rsidRPr="00757E0F">
        <w:rPr>
          <w:sz w:val="28"/>
          <w:szCs w:val="28"/>
        </w:rPr>
        <w:t>люсы открывшихся офисов МФЦ:</w:t>
      </w:r>
      <w:r w:rsidR="003A4897" w:rsidRPr="00757E0F">
        <w:rPr>
          <w:sz w:val="28"/>
          <w:szCs w:val="28"/>
        </w:rPr>
        <w:t xml:space="preserve"> </w:t>
      </w:r>
      <w:r w:rsidR="00FF67BE" w:rsidRPr="00757E0F">
        <w:rPr>
          <w:sz w:val="28"/>
          <w:szCs w:val="28"/>
        </w:rPr>
        <w:t xml:space="preserve">удобное расположение </w:t>
      </w:r>
      <w:r w:rsidR="00527F0B" w:rsidRPr="00757E0F">
        <w:rPr>
          <w:sz w:val="28"/>
          <w:szCs w:val="28"/>
        </w:rPr>
        <w:t xml:space="preserve">в нескольких районах города и во </w:t>
      </w:r>
      <w:r w:rsidR="009329BB" w:rsidRPr="00757E0F">
        <w:rPr>
          <w:sz w:val="28"/>
          <w:szCs w:val="28"/>
        </w:rPr>
        <w:t>всех</w:t>
      </w:r>
      <w:r w:rsidR="00527F0B" w:rsidRPr="00757E0F">
        <w:rPr>
          <w:sz w:val="28"/>
          <w:szCs w:val="28"/>
        </w:rPr>
        <w:t xml:space="preserve"> муниципальных образования</w:t>
      </w:r>
      <w:r w:rsidR="009329BB" w:rsidRPr="00757E0F">
        <w:rPr>
          <w:sz w:val="28"/>
          <w:szCs w:val="28"/>
        </w:rPr>
        <w:t>х</w:t>
      </w:r>
      <w:r w:rsidR="00527F0B" w:rsidRPr="00757E0F">
        <w:rPr>
          <w:sz w:val="28"/>
          <w:szCs w:val="28"/>
        </w:rPr>
        <w:t xml:space="preserve"> области;</w:t>
      </w:r>
      <w:r w:rsidR="00B15C91" w:rsidRPr="00757E0F">
        <w:rPr>
          <w:sz w:val="28"/>
          <w:szCs w:val="28"/>
        </w:rPr>
        <w:t xml:space="preserve"> удобный график работы для населения;</w:t>
      </w:r>
      <w:r w:rsidR="003A4897" w:rsidRPr="00757E0F">
        <w:rPr>
          <w:sz w:val="28"/>
          <w:szCs w:val="28"/>
        </w:rPr>
        <w:t xml:space="preserve"> </w:t>
      </w:r>
      <w:r w:rsidR="00FF67BE" w:rsidRPr="00757E0F">
        <w:rPr>
          <w:sz w:val="28"/>
          <w:szCs w:val="28"/>
        </w:rPr>
        <w:t>большо</w:t>
      </w:r>
      <w:r w:rsidR="00527F0B" w:rsidRPr="00757E0F">
        <w:rPr>
          <w:sz w:val="28"/>
          <w:szCs w:val="28"/>
        </w:rPr>
        <w:t xml:space="preserve">е количество окон приема-выдачи документов, что сокращает </w:t>
      </w:r>
      <w:r w:rsidR="00FF67BE" w:rsidRPr="00757E0F">
        <w:rPr>
          <w:sz w:val="28"/>
          <w:szCs w:val="28"/>
        </w:rPr>
        <w:t>время ожидания заявителя в очереди;</w:t>
      </w:r>
      <w:r w:rsidR="00527F0B" w:rsidRPr="00757E0F">
        <w:rPr>
          <w:sz w:val="28"/>
          <w:szCs w:val="28"/>
        </w:rPr>
        <w:t> полное  исключение кон</w:t>
      </w:r>
      <w:r w:rsidR="00757E0F" w:rsidRPr="00757E0F">
        <w:rPr>
          <w:sz w:val="28"/>
          <w:szCs w:val="28"/>
        </w:rPr>
        <w:t>тактов  заявителя с чиновниками.</w:t>
      </w:r>
    </w:p>
    <w:p w:rsidR="00DD4E33" w:rsidRPr="00757E0F" w:rsidRDefault="00145FAD" w:rsidP="00DD4E3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7E0F">
        <w:rPr>
          <w:rFonts w:ascii="Times New Roman" w:hAnsi="Times New Roman" w:cs="Times New Roman"/>
          <w:sz w:val="28"/>
          <w:szCs w:val="28"/>
          <w:lang w:bidi="ru-RU"/>
        </w:rPr>
        <w:t xml:space="preserve">Заместитель директора Юлия </w:t>
      </w:r>
      <w:proofErr w:type="spellStart"/>
      <w:r w:rsidRPr="00757E0F">
        <w:rPr>
          <w:rFonts w:ascii="Times New Roman" w:hAnsi="Times New Roman" w:cs="Times New Roman"/>
          <w:sz w:val="28"/>
          <w:szCs w:val="28"/>
          <w:lang w:bidi="ru-RU"/>
        </w:rPr>
        <w:t>Маклашева</w:t>
      </w:r>
      <w:proofErr w:type="spellEnd"/>
      <w:r w:rsidRPr="00757E0F">
        <w:rPr>
          <w:rFonts w:ascii="Times New Roman" w:hAnsi="Times New Roman" w:cs="Times New Roman"/>
          <w:sz w:val="28"/>
          <w:szCs w:val="28"/>
          <w:lang w:bidi="ru-RU"/>
        </w:rPr>
        <w:t xml:space="preserve"> отметила: «Д</w:t>
      </w:r>
      <w:r w:rsidR="00DD4E33" w:rsidRPr="00757E0F">
        <w:rPr>
          <w:rFonts w:ascii="Times New Roman" w:hAnsi="Times New Roman" w:cs="Times New Roman"/>
          <w:sz w:val="28"/>
          <w:szCs w:val="28"/>
          <w:lang w:bidi="ru-RU"/>
        </w:rPr>
        <w:t xml:space="preserve">истанционное взаимодействие с заявителями является наиболее эффективной мерой противодействия коррупционным проявлениям и мошенничеству, так как исключает </w:t>
      </w:r>
      <w:r w:rsidR="00DD4E33" w:rsidRPr="00757E0F">
        <w:rPr>
          <w:rStyle w:val="9TimesNewRoman105pt"/>
          <w:rFonts w:eastAsiaTheme="minorEastAsia"/>
          <w:i w:val="0"/>
          <w:sz w:val="28"/>
          <w:szCs w:val="28"/>
        </w:rPr>
        <w:t>общение</w:t>
      </w:r>
      <w:r w:rsidR="00DD4E33" w:rsidRPr="00757E0F">
        <w:rPr>
          <w:rStyle w:val="9TimesNewRoman105pt"/>
          <w:rFonts w:eastAsiaTheme="minorEastAsia"/>
          <w:sz w:val="28"/>
          <w:szCs w:val="28"/>
        </w:rPr>
        <w:t xml:space="preserve"> </w:t>
      </w:r>
      <w:r w:rsidR="00DD4E33" w:rsidRPr="00757E0F">
        <w:rPr>
          <w:rFonts w:ascii="Times New Roman" w:hAnsi="Times New Roman" w:cs="Times New Roman"/>
          <w:sz w:val="28"/>
          <w:szCs w:val="28"/>
          <w:lang w:bidi="ru-RU"/>
        </w:rPr>
        <w:t>заявителя с чиновником и минимизирует влияние человеческого фактора</w:t>
      </w:r>
      <w:r w:rsidRPr="00757E0F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DD4E33" w:rsidRPr="00757E0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C3703" w:rsidRPr="00757E0F" w:rsidRDefault="00DD4E33" w:rsidP="00DD4E3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57E0F">
        <w:rPr>
          <w:rFonts w:ascii="Times New Roman" w:hAnsi="Times New Roman" w:cs="Times New Roman"/>
          <w:sz w:val="28"/>
          <w:szCs w:val="28"/>
          <w:lang w:eastAsia="ru-RU"/>
        </w:rPr>
        <w:t>В настоящее время офисы МФЦ «Мои документы» расположены во всех районах города Ульяновска и Ульяновской области. С перечнем офисов и оказываемых услуг можно ознакомиться на сайте МФЦ «Мои документы» (</w:t>
      </w:r>
      <w:hyperlink r:id="rId5" w:history="1">
        <w:r w:rsidRPr="00757E0F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http://www.mfc.ulgov.ru/</w:t>
        </w:r>
      </w:hyperlink>
      <w:r w:rsidRPr="00757E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16ED9" w:rsidRPr="00757E0F" w:rsidRDefault="00E16ED9" w:rsidP="00D964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68C" w:rsidRPr="0049568C" w:rsidRDefault="0049568C" w:rsidP="0049568C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49568C">
        <w:rPr>
          <w:b/>
          <w:i/>
          <w:sz w:val="28"/>
          <w:szCs w:val="28"/>
        </w:rPr>
        <w:t>Информация предоставлена</w:t>
      </w:r>
    </w:p>
    <w:p w:rsidR="00E16ED9" w:rsidRPr="0049568C" w:rsidRDefault="0049568C" w:rsidP="0049568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9568C">
        <w:rPr>
          <w:b/>
          <w:i/>
          <w:sz w:val="28"/>
          <w:szCs w:val="28"/>
        </w:rPr>
        <w:t xml:space="preserve">Филиалом ФГБУ «ФКП </w:t>
      </w:r>
      <w:proofErr w:type="spellStart"/>
      <w:r w:rsidRPr="0049568C">
        <w:rPr>
          <w:b/>
          <w:i/>
          <w:sz w:val="28"/>
          <w:szCs w:val="28"/>
        </w:rPr>
        <w:t>Росреестра</w:t>
      </w:r>
      <w:proofErr w:type="spellEnd"/>
      <w:r w:rsidRPr="0049568C">
        <w:rPr>
          <w:b/>
          <w:i/>
          <w:sz w:val="28"/>
          <w:szCs w:val="28"/>
        </w:rPr>
        <w:t>» по Ульяновской области</w:t>
      </w:r>
    </w:p>
    <w:sectPr w:rsidR="00E16ED9" w:rsidRPr="0049568C" w:rsidSect="003A4897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097C"/>
    <w:multiLevelType w:val="hybridMultilevel"/>
    <w:tmpl w:val="2818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151BD"/>
    <w:multiLevelType w:val="hybridMultilevel"/>
    <w:tmpl w:val="04F0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965"/>
    <w:rsid w:val="000220F9"/>
    <w:rsid w:val="00087447"/>
    <w:rsid w:val="000A134A"/>
    <w:rsid w:val="00137A34"/>
    <w:rsid w:val="00145FAD"/>
    <w:rsid w:val="001479C9"/>
    <w:rsid w:val="0017324A"/>
    <w:rsid w:val="001A4496"/>
    <w:rsid w:val="00322433"/>
    <w:rsid w:val="00374B24"/>
    <w:rsid w:val="003A4897"/>
    <w:rsid w:val="003F4171"/>
    <w:rsid w:val="00405D3D"/>
    <w:rsid w:val="00447455"/>
    <w:rsid w:val="00471778"/>
    <w:rsid w:val="00484D87"/>
    <w:rsid w:val="0049568C"/>
    <w:rsid w:val="00495B24"/>
    <w:rsid w:val="004C7950"/>
    <w:rsid w:val="00527F0B"/>
    <w:rsid w:val="005615C2"/>
    <w:rsid w:val="00595DC0"/>
    <w:rsid w:val="00671AA5"/>
    <w:rsid w:val="006B1965"/>
    <w:rsid w:val="00757E0F"/>
    <w:rsid w:val="007D0B48"/>
    <w:rsid w:val="00852CE8"/>
    <w:rsid w:val="00857225"/>
    <w:rsid w:val="00867979"/>
    <w:rsid w:val="009329BB"/>
    <w:rsid w:val="009E7EE2"/>
    <w:rsid w:val="00A564FD"/>
    <w:rsid w:val="00AA5E58"/>
    <w:rsid w:val="00AC3703"/>
    <w:rsid w:val="00B15C91"/>
    <w:rsid w:val="00B267C7"/>
    <w:rsid w:val="00C62DC8"/>
    <w:rsid w:val="00C93A6A"/>
    <w:rsid w:val="00D32731"/>
    <w:rsid w:val="00D80FD7"/>
    <w:rsid w:val="00D96432"/>
    <w:rsid w:val="00DD4E33"/>
    <w:rsid w:val="00E16ED9"/>
    <w:rsid w:val="00E258AD"/>
    <w:rsid w:val="00E3765B"/>
    <w:rsid w:val="00E7607D"/>
    <w:rsid w:val="00E807C7"/>
    <w:rsid w:val="00F9510C"/>
    <w:rsid w:val="00FA2E81"/>
    <w:rsid w:val="00FA647F"/>
    <w:rsid w:val="00FB65F2"/>
    <w:rsid w:val="00FF6251"/>
    <w:rsid w:val="00FF67BE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87"/>
  </w:style>
  <w:style w:type="paragraph" w:styleId="3">
    <w:name w:val="heading 3"/>
    <w:basedOn w:val="a"/>
    <w:link w:val="30"/>
    <w:uiPriority w:val="9"/>
    <w:qFormat/>
    <w:rsid w:val="006B196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1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19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B19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19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1AA5"/>
    <w:pPr>
      <w:ind w:left="720"/>
      <w:contextualSpacing/>
    </w:pPr>
  </w:style>
  <w:style w:type="character" w:customStyle="1" w:styleId="9TimesNewRoman105pt">
    <w:name w:val="Основной текст (9) + Times New Roman;10;5 pt;Не курсив"/>
    <w:basedOn w:val="a0"/>
    <w:rsid w:val="00DD4E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.ul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11</cp:revision>
  <cp:lastPrinted>2017-02-01T10:43:00Z</cp:lastPrinted>
  <dcterms:created xsi:type="dcterms:W3CDTF">2017-01-23T13:50:00Z</dcterms:created>
  <dcterms:modified xsi:type="dcterms:W3CDTF">2017-02-02T07:05:00Z</dcterms:modified>
</cp:coreProperties>
</file>